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32"/>
          <w:szCs w:val="32"/>
        </w:rPr>
        <w:t>视频会议操作指南</w:t>
      </w:r>
    </w:p>
    <w:p>
      <w:pPr>
        <w:pStyle w:val="4"/>
        <w:numPr>
          <w:ilvl w:val="0"/>
          <w:numId w:val="1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下载并安装视频软件“小鱼易连”</w:t>
      </w:r>
    </w:p>
    <w:p>
      <w:pPr>
        <w:widowControl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下载地址：</w:t>
      </w:r>
      <w:r>
        <w:rPr>
          <w:rFonts w:ascii="宋体" w:hAnsi="宋体" w:eastAsia="宋体" w:cs="宋体"/>
          <w:kern w:val="0"/>
          <w:sz w:val="24"/>
          <w:szCs w:val="24"/>
        </w:rPr>
        <w:t>https://www.xylink.com/download#</w:t>
      </w:r>
    </w:p>
    <w:p>
      <w:pPr>
        <w:pStyle w:val="4"/>
        <w:ind w:left="720"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下载对应版本（建议使用</w:t>
      </w:r>
      <w:r>
        <w:rPr>
          <w:rFonts w:ascii="仿宋" w:hAnsi="仿宋" w:eastAsia="仿宋"/>
          <w:sz w:val="32"/>
          <w:szCs w:val="32"/>
        </w:rPr>
        <w:t>Windows客户端</w:t>
      </w:r>
      <w:r>
        <w:rPr>
          <w:rFonts w:hint="eastAsia" w:ascii="仿宋" w:hAnsi="仿宋" w:eastAsia="仿宋"/>
          <w:sz w:val="32"/>
          <w:szCs w:val="32"/>
        </w:rPr>
        <w:t>或</w:t>
      </w:r>
      <w:r>
        <w:rPr>
          <w:rFonts w:ascii="仿宋" w:hAnsi="仿宋" w:eastAsia="仿宋"/>
          <w:sz w:val="32"/>
          <w:szCs w:val="32"/>
        </w:rPr>
        <w:t>Mac客户端下载</w:t>
      </w:r>
      <w:r>
        <w:rPr>
          <w:rFonts w:hint="eastAsia" w:ascii="仿宋" w:hAnsi="仿宋" w:eastAsia="仿宋"/>
          <w:sz w:val="32"/>
          <w:szCs w:val="32"/>
        </w:rPr>
        <w:t>，如确不方便，可以使用手机客户端），完成之后安装，点击确定</w:t>
      </w:r>
    </w:p>
    <w:p>
      <w:pPr>
        <w:pStyle w:val="4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4626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720" w:firstLine="0" w:firstLineChars="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二、登录视频软件</w:t>
      </w:r>
    </w:p>
    <w:p>
      <w:pPr>
        <w:pStyle w:val="4"/>
        <w:ind w:left="72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1、安装完成之后在桌面找到并双击图标，弹出登录界面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772025" cy="63531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2、点击“加入会议”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输入云会议室号码：</w:t>
      </w:r>
      <w:r>
        <w:rPr>
          <w:rFonts w:ascii="仿宋" w:hAnsi="仿宋" w:eastAsia="仿宋"/>
          <w:b/>
          <w:bCs/>
          <w:sz w:val="32"/>
          <w:szCs w:val="32"/>
        </w:rPr>
        <w:t>9000042392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并记录参会人员姓名，然后加入会议即可</w:t>
      </w:r>
    </w:p>
    <w:p>
      <w:pPr>
        <w:jc w:val="center"/>
      </w:pPr>
      <w:r>
        <w:drawing>
          <wp:inline distT="0" distB="0" distL="0" distR="0">
            <wp:extent cx="3482340" cy="428244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3、成功后会议室可以看到视频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503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更换手提电脑前置摄像头</w:t>
      </w:r>
    </w:p>
    <w:p>
      <w:pPr>
        <w:pStyle w:val="4"/>
        <w:ind w:left="72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部分手提电脑有后置摄像头，需要更换，操作如下</w:t>
      </w:r>
    </w:p>
    <w:p>
      <w:pPr>
        <w:pStyle w:val="4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905125" cy="8334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474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共享内容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如需要向与会人员共享展现本地电脑内容，按如下操作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1、在会议室中，点击“共享”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5083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2、选择共享“当前屏幕”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8360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此时本机电脑操作将向与会者展现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34480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五、停止共享内容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点击“停止共享”即可 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13563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70316"/>
    <w:multiLevelType w:val="multilevel"/>
    <w:tmpl w:val="37770316"/>
    <w:lvl w:ilvl="0" w:tentative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5412BA"/>
    <w:multiLevelType w:val="multilevel"/>
    <w:tmpl w:val="395412B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BA666D"/>
    <w:multiLevelType w:val="multilevel"/>
    <w:tmpl w:val="4BBA666D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CF"/>
    <w:rsid w:val="0005198B"/>
    <w:rsid w:val="00086226"/>
    <w:rsid w:val="00111C31"/>
    <w:rsid w:val="002E0D86"/>
    <w:rsid w:val="003202C4"/>
    <w:rsid w:val="00385297"/>
    <w:rsid w:val="00386A96"/>
    <w:rsid w:val="003E02BD"/>
    <w:rsid w:val="005A0576"/>
    <w:rsid w:val="006434CC"/>
    <w:rsid w:val="0067209E"/>
    <w:rsid w:val="007539CF"/>
    <w:rsid w:val="00791725"/>
    <w:rsid w:val="007F167F"/>
    <w:rsid w:val="008540A8"/>
    <w:rsid w:val="008839D5"/>
    <w:rsid w:val="008E2237"/>
    <w:rsid w:val="00A873D7"/>
    <w:rsid w:val="00C92A11"/>
    <w:rsid w:val="00FB18C5"/>
    <w:rsid w:val="00FB4A01"/>
    <w:rsid w:val="3960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</Words>
  <Characters>320</Characters>
  <Lines>2</Lines>
  <Paragraphs>1</Paragraphs>
  <TotalTime>58</TotalTime>
  <ScaleCrop>false</ScaleCrop>
  <LinksUpToDate>false</LinksUpToDate>
  <CharactersWithSpaces>375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2019-08-13T09:27:00Z</dcterms:created>
  <dc:creator>钟文鹏</dc:creator>
  <cp:lastModifiedBy>徐梓涵</cp:lastModifiedBy>
  <dcterms:modified xsi:type="dcterms:W3CDTF">2020-12-15T02:08:28Z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